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1" w:rsidRPr="00ED5D99" w:rsidRDefault="00B71901" w:rsidP="00FE20F8">
      <w:pPr>
        <w:jc w:val="center"/>
        <w:rPr>
          <w:rFonts w:ascii="黑体" w:eastAsia="黑体" w:hAnsi="黑体" w:cs="Times New Roman"/>
          <w:b/>
          <w:noProof/>
          <w:sz w:val="32"/>
          <w:szCs w:val="30"/>
        </w:rPr>
      </w:pPr>
      <w:r w:rsidRPr="00ED5D99">
        <w:rPr>
          <w:rFonts w:ascii="黑体" w:eastAsia="黑体" w:hAnsi="黑体" w:cs="Times New Roman" w:hint="eastAsia"/>
          <w:b/>
          <w:noProof/>
          <w:sz w:val="32"/>
          <w:szCs w:val="30"/>
        </w:rPr>
        <w:t>上海市曹杨中学</w:t>
      </w:r>
      <w:r w:rsidR="00FE20F8" w:rsidRPr="00ED5D99">
        <w:rPr>
          <w:rFonts w:ascii="黑体" w:eastAsia="黑体" w:hAnsi="黑体" w:cs="Times New Roman" w:hint="eastAsia"/>
          <w:b/>
          <w:noProof/>
          <w:sz w:val="32"/>
          <w:szCs w:val="30"/>
        </w:rPr>
        <w:t>2016学年第二学期</w:t>
      </w:r>
      <w:r w:rsidRPr="00ED5D99">
        <w:rPr>
          <w:rFonts w:ascii="黑体" w:eastAsia="黑体" w:hAnsi="黑体" w:cs="Times New Roman" w:hint="eastAsia"/>
          <w:b/>
          <w:noProof/>
          <w:sz w:val="32"/>
          <w:szCs w:val="30"/>
        </w:rPr>
        <w:t>校级视导学生问卷</w:t>
      </w:r>
    </w:p>
    <w:p w:rsidR="00223300" w:rsidRDefault="00223300" w:rsidP="00223300">
      <w:pPr>
        <w:jc w:val="left"/>
        <w:rPr>
          <w:rFonts w:ascii="宋体" w:eastAsia="宋体" w:hAnsi="宋体" w:cs="Times New Roman"/>
          <w:noProof/>
          <w:sz w:val="24"/>
          <w:szCs w:val="24"/>
        </w:rPr>
      </w:pPr>
    </w:p>
    <w:p w:rsidR="00602C0D" w:rsidRPr="00602C0D" w:rsidRDefault="00B71901" w:rsidP="00AC68AE">
      <w:pPr>
        <w:spacing w:line="360" w:lineRule="auto"/>
        <w:jc w:val="left"/>
        <w:rPr>
          <w:rFonts w:ascii="宋体" w:hAnsi="宋体"/>
          <w:noProof/>
          <w:sz w:val="24"/>
          <w:szCs w:val="24"/>
        </w:rPr>
      </w:pPr>
      <w:r w:rsidRPr="00602C0D">
        <w:rPr>
          <w:rFonts w:ascii="宋体" w:eastAsia="宋体" w:hAnsi="宋体" w:cs="Times New Roman" w:hint="eastAsia"/>
          <w:noProof/>
          <w:sz w:val="24"/>
          <w:szCs w:val="24"/>
        </w:rPr>
        <w:t>1</w:t>
      </w:r>
      <w:r w:rsidR="00602C0D">
        <w:rPr>
          <w:rFonts w:ascii="宋体" w:eastAsia="宋体" w:hAnsi="宋体" w:cs="Times New Roman" w:hint="eastAsia"/>
          <w:noProof/>
          <w:sz w:val="24"/>
          <w:szCs w:val="24"/>
        </w:rPr>
        <w:t>．</w:t>
      </w:r>
      <w:r w:rsidR="00602C0D" w:rsidRPr="00602C0D">
        <w:rPr>
          <w:rFonts w:ascii="宋体" w:eastAsia="宋体" w:hAnsi="宋体" w:cs="Times New Roman" w:hint="eastAsia"/>
          <w:noProof/>
          <w:sz w:val="24"/>
          <w:szCs w:val="24"/>
        </w:rPr>
        <w:t>上海市曹杨中学</w:t>
      </w:r>
      <w:r w:rsidR="00246C02">
        <w:rPr>
          <w:rFonts w:asciiTheme="minorEastAsia" w:hAnsiTheme="minorEastAsia" w:hint="eastAsia"/>
          <w:sz w:val="24"/>
          <w:szCs w:val="24"/>
        </w:rPr>
        <w:t>2016学年第二学期高二年级</w:t>
      </w:r>
      <w:r w:rsidRPr="00602C0D">
        <w:rPr>
          <w:rFonts w:ascii="宋体" w:hAnsi="宋体"/>
          <w:noProof/>
          <w:sz w:val="24"/>
          <w:szCs w:val="24"/>
        </w:rPr>
        <w:t>学情调查问</w:t>
      </w:r>
      <w:r w:rsidR="00223300" w:rsidRPr="00602C0D">
        <w:rPr>
          <w:rFonts w:ascii="宋体" w:hAnsi="宋体" w:hint="eastAsia"/>
          <w:noProof/>
          <w:sz w:val="24"/>
          <w:szCs w:val="24"/>
        </w:rPr>
        <w:t>卷</w:t>
      </w:r>
    </w:p>
    <w:p w:rsidR="00BF4700" w:rsidRDefault="00602C0D" w:rsidP="00AC68AE">
      <w:pPr>
        <w:spacing w:line="360" w:lineRule="auto"/>
        <w:jc w:val="left"/>
        <w:rPr>
          <w:rFonts w:ascii="宋体" w:eastAsia="宋体" w:hAnsi="宋体" w:cs="Times New Roman"/>
          <w:noProof/>
          <w:sz w:val="24"/>
          <w:szCs w:val="24"/>
        </w:rPr>
      </w:pPr>
      <w:r w:rsidRPr="00602C0D">
        <w:rPr>
          <w:rFonts w:ascii="宋体" w:eastAsia="宋体" w:hAnsi="宋体" w:cs="Times New Roman" w:hint="eastAsia"/>
          <w:noProof/>
          <w:sz w:val="24"/>
          <w:szCs w:val="24"/>
        </w:rPr>
        <w:t>2.</w:t>
      </w:r>
      <w:r>
        <w:rPr>
          <w:rFonts w:ascii="宋体" w:eastAsia="宋体" w:hAnsi="宋体" w:cs="Times New Roman" w:hint="eastAsia"/>
          <w:noProof/>
          <w:sz w:val="24"/>
          <w:szCs w:val="24"/>
        </w:rPr>
        <w:t xml:space="preserve"> </w:t>
      </w:r>
      <w:r w:rsidRPr="00602C0D">
        <w:rPr>
          <w:rFonts w:ascii="宋体" w:eastAsia="宋体" w:hAnsi="宋体" w:cs="Times New Roman" w:hint="eastAsia"/>
          <w:noProof/>
          <w:sz w:val="24"/>
          <w:szCs w:val="24"/>
        </w:rPr>
        <w:t>上海市曹杨中学</w:t>
      </w:r>
      <w:r w:rsidR="00246C02">
        <w:rPr>
          <w:rFonts w:asciiTheme="minorEastAsia" w:hAnsiTheme="minorEastAsia" w:hint="eastAsia"/>
          <w:sz w:val="24"/>
          <w:szCs w:val="24"/>
        </w:rPr>
        <w:t>2016学年第二学期预备年级</w:t>
      </w:r>
      <w:r w:rsidR="00246C02">
        <w:rPr>
          <w:rFonts w:ascii="宋体" w:eastAsia="宋体" w:hAnsi="宋体" w:cs="Times New Roman" w:hint="eastAsia"/>
          <w:noProof/>
          <w:sz w:val="24"/>
          <w:szCs w:val="24"/>
        </w:rPr>
        <w:t>学情</w:t>
      </w:r>
      <w:r w:rsidRPr="00602C0D">
        <w:rPr>
          <w:rFonts w:ascii="宋体" w:eastAsia="宋体" w:hAnsi="宋体" w:cs="Times New Roman" w:hint="eastAsia"/>
          <w:noProof/>
          <w:sz w:val="24"/>
          <w:szCs w:val="24"/>
        </w:rPr>
        <w:t>调查问卷</w:t>
      </w:r>
    </w:p>
    <w:p w:rsidR="00BF4700" w:rsidRDefault="00BF4700" w:rsidP="00AC68AE">
      <w:pPr>
        <w:widowControl/>
        <w:spacing w:line="360" w:lineRule="auto"/>
        <w:jc w:val="left"/>
        <w:rPr>
          <w:rFonts w:ascii="宋体" w:eastAsia="宋体" w:hAnsi="宋体" w:cs="Times New Roman"/>
          <w:noProof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br w:type="page"/>
      </w:r>
      <w:bookmarkStart w:id="0" w:name="_GoBack"/>
      <w:bookmarkEnd w:id="0"/>
    </w:p>
    <w:p w:rsidR="00BF4700" w:rsidRPr="00ED5D99" w:rsidRDefault="00BF4700" w:rsidP="00BF4700">
      <w:pPr>
        <w:spacing w:after="400"/>
        <w:ind w:firstLine="160"/>
        <w:jc w:val="center"/>
        <w:rPr>
          <w:rFonts w:ascii="黑体" w:eastAsia="黑体" w:hAnsi="黑体"/>
        </w:rPr>
      </w:pPr>
      <w:r w:rsidRPr="00ED5D99">
        <w:rPr>
          <w:rFonts w:ascii="黑体" w:eastAsia="黑体" w:hAnsi="黑体" w:hint="eastAsia"/>
          <w:b/>
          <w:sz w:val="32"/>
        </w:rPr>
        <w:lastRenderedPageBreak/>
        <w:t>上海市曹</w:t>
      </w:r>
      <w:proofErr w:type="gramStart"/>
      <w:r w:rsidRPr="00ED5D99">
        <w:rPr>
          <w:rFonts w:ascii="黑体" w:eastAsia="黑体" w:hAnsi="黑体" w:hint="eastAsia"/>
          <w:b/>
          <w:sz w:val="32"/>
        </w:rPr>
        <w:t>杨中学</w:t>
      </w:r>
      <w:proofErr w:type="gramEnd"/>
      <w:r w:rsidRPr="00ED5D99">
        <w:rPr>
          <w:rFonts w:ascii="黑体" w:eastAsia="黑体" w:hAnsi="黑体" w:hint="eastAsia"/>
          <w:b/>
          <w:sz w:val="32"/>
        </w:rPr>
        <w:t>2016学年第二学期</w:t>
      </w:r>
      <w:r w:rsidRPr="00ED5D99">
        <w:rPr>
          <w:rFonts w:ascii="黑体" w:eastAsia="黑体" w:hAnsi="黑体"/>
          <w:b/>
          <w:sz w:val="32"/>
        </w:rPr>
        <w:t>高二年级学情调查问卷</w:t>
      </w:r>
    </w:p>
    <w:p w:rsidR="00BF4700" w:rsidRPr="00ED5D99" w:rsidRDefault="00BF4700" w:rsidP="00ED5D99">
      <w:pPr>
        <w:spacing w:line="360" w:lineRule="auto"/>
        <w:rPr>
          <w:b/>
          <w:sz w:val="24"/>
          <w:szCs w:val="24"/>
        </w:rPr>
      </w:pPr>
      <w:r w:rsidRPr="00ED5D99">
        <w:rPr>
          <w:color w:val="000000"/>
          <w:sz w:val="24"/>
          <w:szCs w:val="24"/>
        </w:rPr>
        <w:t>班级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14.08%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13.62%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13.62%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15.96%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7.04%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7.04%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高二</w:t>
            </w:r>
            <w:proofErr w:type="gramStart"/>
            <w:r w:rsidRPr="00ED5D99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13.62%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1.</w:t>
      </w:r>
      <w:r w:rsidRPr="00ED5D99">
        <w:rPr>
          <w:color w:val="000000"/>
          <w:sz w:val="24"/>
          <w:szCs w:val="24"/>
        </w:rPr>
        <w:t>你最喜欢怎样的学习方式？</w:t>
      </w:r>
      <w:r w:rsidRPr="00ED5D99">
        <w:rPr>
          <w:color w:val="000000"/>
          <w:sz w:val="24"/>
          <w:szCs w:val="24"/>
        </w:rPr>
        <w:t xml:space="preserve">( 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自主学习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31.92%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合作学习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49.77%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老师讲授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18.31%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lastRenderedPageBreak/>
        <w:t>2.</w:t>
      </w:r>
      <w:r w:rsidRPr="00ED5D99">
        <w:rPr>
          <w:color w:val="000000"/>
          <w:sz w:val="24"/>
          <w:szCs w:val="24"/>
        </w:rPr>
        <w:t>你对自己目前的学习状态是否满意？</w:t>
      </w:r>
      <w:r w:rsidRPr="00ED5D99">
        <w:rPr>
          <w:color w:val="000000"/>
          <w:sz w:val="24"/>
          <w:szCs w:val="24"/>
        </w:rPr>
        <w:t xml:space="preserve"> 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很满意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39.91%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比较满意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39.44%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说不好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3.</w:t>
      </w:r>
      <w:r w:rsidRPr="00ED5D99">
        <w:rPr>
          <w:color w:val="000000"/>
          <w:sz w:val="24"/>
          <w:szCs w:val="24"/>
        </w:rPr>
        <w:t>有关学习的方法，你：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630"/>
        <w:gridCol w:w="810"/>
        <w:gridCol w:w="1088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从来没有意识到学好得讲究方法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5.63%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偶尔想到，但没有去尝试寻找好的方法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试着去实践别人介绍的方法，一段时间后又放弃了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7.04%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试过几种别人介绍的方法，拿不准最后用哪种更好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26.29%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经过一定时间的尝试，</w:t>
            </w:r>
            <w:proofErr w:type="gramStart"/>
            <w:r w:rsidRPr="00ED5D99">
              <w:rPr>
                <w:sz w:val="24"/>
                <w:szCs w:val="24"/>
              </w:rPr>
              <w:t>已把握</w:t>
            </w:r>
            <w:proofErr w:type="gramEnd"/>
            <w:r w:rsidRPr="00ED5D99">
              <w:rPr>
                <w:sz w:val="24"/>
                <w:szCs w:val="24"/>
              </w:rPr>
              <w:t>适合自己的学习方法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46.01%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4.</w:t>
      </w:r>
      <w:r w:rsidRPr="00ED5D99">
        <w:rPr>
          <w:color w:val="000000"/>
          <w:sz w:val="24"/>
          <w:szCs w:val="24"/>
        </w:rPr>
        <w:t>你认为下列哪种讲课方式最好</w:t>
      </w:r>
      <w:r w:rsidRPr="00ED5D99">
        <w:rPr>
          <w:color w:val="000000"/>
          <w:sz w:val="24"/>
          <w:szCs w:val="24"/>
        </w:rPr>
        <w:t xml:space="preserve"> 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797"/>
        <w:gridCol w:w="739"/>
        <w:gridCol w:w="992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按教材讲解，推导详尽，对教材内容发挥得较少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14.55%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讲清基本的思想，推导不必太详尽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12.21%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C.</w:t>
            </w:r>
            <w:r w:rsidRPr="00ED5D99">
              <w:rPr>
                <w:sz w:val="24"/>
                <w:szCs w:val="24"/>
              </w:rPr>
              <w:t>注重学科知识的阐述和分析能力的培养，适当拓宽知识面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73.24%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5.</w:t>
      </w:r>
      <w:r w:rsidRPr="00ED5D99">
        <w:rPr>
          <w:color w:val="000000"/>
          <w:sz w:val="24"/>
          <w:szCs w:val="24"/>
        </w:rPr>
        <w:t>学习中遇到困难，你会怎么样？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699"/>
        <w:gridCol w:w="1207"/>
        <w:gridCol w:w="1622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主动请教老师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41.31%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请教同学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30.05%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自己查有关资料，参考书目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22.54%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请教任何人，不会就不会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5.16%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请家教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0.94%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6.</w:t>
      </w:r>
      <w:r w:rsidRPr="00ED5D99">
        <w:rPr>
          <w:color w:val="000000"/>
          <w:sz w:val="24"/>
          <w:szCs w:val="24"/>
        </w:rPr>
        <w:t>对待错题，你认为怎样改正才能使自己印象深刻？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254"/>
        <w:gridCol w:w="970"/>
        <w:gridCol w:w="130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做错了以后，老师讲，自己再整理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57.75%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老师引导我自己诊断改正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出错后，老师不讲，自己翻书查找原因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9.86%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7.</w:t>
      </w:r>
      <w:r w:rsidRPr="00ED5D99">
        <w:rPr>
          <w:color w:val="000000"/>
          <w:sz w:val="24"/>
          <w:szCs w:val="24"/>
        </w:rPr>
        <w:t>如果有机会上网，你最关注的内容是</w:t>
      </w:r>
      <w:r w:rsidRPr="00ED5D99">
        <w:rPr>
          <w:color w:val="000000"/>
          <w:sz w:val="24"/>
          <w:szCs w:val="24"/>
        </w:rPr>
        <w:t xml:space="preserve"> 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时事政治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38.5%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课程辅导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在线游戏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11.27%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文娱体育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19.72%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聊天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8.</w:t>
      </w:r>
      <w:r w:rsidRPr="00ED5D99">
        <w:rPr>
          <w:color w:val="000000"/>
          <w:sz w:val="24"/>
          <w:szCs w:val="24"/>
        </w:rPr>
        <w:t>你有课前预习的习惯吗？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012"/>
        <w:gridCol w:w="1500"/>
        <w:gridCol w:w="2016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31.46%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没有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24.88%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有，但没形成习惯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43.66%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9.</w:t>
      </w:r>
      <w:r w:rsidRPr="00ED5D99">
        <w:rPr>
          <w:color w:val="000000"/>
          <w:sz w:val="24"/>
          <w:szCs w:val="24"/>
        </w:rPr>
        <w:t>你有制定学习计划的习惯吗？你有经常反思的习惯吗？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70.42%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没有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29.58%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10.</w:t>
      </w:r>
      <w:r w:rsidRPr="00ED5D99">
        <w:rPr>
          <w:color w:val="000000"/>
          <w:sz w:val="24"/>
          <w:szCs w:val="24"/>
        </w:rPr>
        <w:t>你认为自主学习和合作学习，哪一种更适合你？</w:t>
      </w:r>
      <w:r w:rsidRPr="00ED5D99">
        <w:rPr>
          <w:color w:val="000000"/>
          <w:sz w:val="24"/>
          <w:szCs w:val="24"/>
        </w:rPr>
        <w:t xml:space="preserve"> 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自主学习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36.62%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合作学习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63.38%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11.</w:t>
      </w:r>
      <w:r w:rsidRPr="00ED5D99">
        <w:rPr>
          <w:color w:val="000000"/>
          <w:sz w:val="24"/>
          <w:szCs w:val="24"/>
        </w:rPr>
        <w:t>在合作学习过程中，你的收获大吗？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收获小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2.82%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一般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23.94%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收获较大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48.36%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收获很大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24.88%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12.</w:t>
      </w:r>
      <w:r w:rsidRPr="00ED5D99">
        <w:rPr>
          <w:color w:val="000000"/>
          <w:sz w:val="24"/>
          <w:szCs w:val="24"/>
        </w:rPr>
        <w:t>你在学习时，是否努力在规定的时间内完成预定任务</w:t>
      </w:r>
      <w:r w:rsidRPr="00ED5D99">
        <w:rPr>
          <w:color w:val="000000"/>
          <w:sz w:val="24"/>
          <w:szCs w:val="24"/>
        </w:rPr>
        <w:t xml:space="preserve">( 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很少这样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5.63%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部分时间这样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26.29%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C.</w:t>
            </w:r>
            <w:r w:rsidRPr="00ED5D99">
              <w:rPr>
                <w:sz w:val="24"/>
                <w:szCs w:val="24"/>
              </w:rPr>
              <w:t>经常这样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43.66%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总能如此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24.41%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13.</w:t>
      </w:r>
      <w:r w:rsidRPr="00ED5D99">
        <w:rPr>
          <w:color w:val="000000"/>
          <w:sz w:val="24"/>
          <w:szCs w:val="24"/>
        </w:rPr>
        <w:t>关于复习，你属于</w:t>
      </w:r>
      <w:r w:rsidRPr="00ED5D99">
        <w:rPr>
          <w:color w:val="000000"/>
          <w:sz w:val="24"/>
          <w:szCs w:val="24"/>
        </w:rPr>
        <w:t xml:space="preserve"> ( 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166"/>
        <w:gridCol w:w="1008"/>
        <w:gridCol w:w="135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在平时和考试前都不复习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8.45%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平时不复习，考试前复习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18.31%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老师要求才复习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4.69%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在平时有时能自己复习，考试前复习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47.89%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平时和考试前都复习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14.</w:t>
      </w:r>
      <w:r w:rsidRPr="00ED5D99">
        <w:rPr>
          <w:color w:val="000000"/>
          <w:sz w:val="24"/>
          <w:szCs w:val="24"/>
        </w:rPr>
        <w:t>你的复习方法是哪一种？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845"/>
        <w:gridCol w:w="718"/>
        <w:gridCol w:w="965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把学过的内容看一遍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把学过的内容看熟练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把重点内容看熟练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除弄懂平时所学的，学完一个单元就自我整理一下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经回忆学过的内容，抓住重点和难点，有疑问的地方及时问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38.5%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15.</w:t>
      </w:r>
      <w:r w:rsidRPr="00ED5D99">
        <w:rPr>
          <w:color w:val="000000"/>
          <w:sz w:val="24"/>
          <w:szCs w:val="24"/>
        </w:rPr>
        <w:t>每次测试后，你：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687"/>
        <w:gridCol w:w="786"/>
        <w:gridCol w:w="1055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看一下成绩，看错了哪几个，但不订正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等着老师统一订正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错的那几个，</w:t>
            </w:r>
            <w:proofErr w:type="gramStart"/>
            <w:r w:rsidRPr="00ED5D99">
              <w:rPr>
                <w:sz w:val="24"/>
                <w:szCs w:val="24"/>
              </w:rPr>
              <w:t>找考得</w:t>
            </w:r>
            <w:proofErr w:type="gramEnd"/>
            <w:r w:rsidRPr="00ED5D99">
              <w:rPr>
                <w:sz w:val="24"/>
                <w:szCs w:val="24"/>
              </w:rPr>
              <w:t>好的同学看一下，抄上正确答案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思考错题，能订正的就订正，想不出的抄一下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15.96%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自己认真思考，逐一订正，想不出的请教同学或老师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56.81%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16.</w:t>
      </w:r>
      <w:r w:rsidRPr="00ED5D99">
        <w:rPr>
          <w:color w:val="000000"/>
          <w:sz w:val="24"/>
          <w:szCs w:val="24"/>
        </w:rPr>
        <w:t>课堂上你最喜欢采用哪种学习方法？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问答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14.55%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讨论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37.09%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自由阅读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16.43%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老师讲解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31.92%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17.</w:t>
      </w:r>
      <w:r w:rsidRPr="00ED5D99">
        <w:rPr>
          <w:color w:val="000000"/>
          <w:sz w:val="24"/>
          <w:szCs w:val="24"/>
        </w:rPr>
        <w:t>你当堂能听懂所讲内容的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222"/>
        <w:gridCol w:w="1411"/>
        <w:gridCol w:w="1895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全部或基本全部内容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29.11%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B.80%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57.28%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 60%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10.33%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一半以下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3.29%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18.</w:t>
      </w:r>
      <w:r w:rsidRPr="00ED5D99">
        <w:rPr>
          <w:color w:val="000000"/>
          <w:sz w:val="24"/>
          <w:szCs w:val="24"/>
        </w:rPr>
        <w:t>同学们听课有各种不同的听课方法，你的听课方法是：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892"/>
        <w:gridCol w:w="698"/>
        <w:gridCol w:w="938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只是听，不记笔记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5.63%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一边听，一边把老师讲的尽可能记下来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21.6%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一边听，一边把老师要求记的记下来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一边听，一边想，记下重要的内容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边听边想边记，有疑问的地方在课内或</w:t>
            </w:r>
            <w:proofErr w:type="gramStart"/>
            <w:r w:rsidRPr="00ED5D99">
              <w:rPr>
                <w:sz w:val="24"/>
                <w:szCs w:val="24"/>
              </w:rPr>
              <w:t>课外与</w:t>
            </w:r>
            <w:proofErr w:type="gramEnd"/>
            <w:r w:rsidRPr="00ED5D99">
              <w:rPr>
                <w:sz w:val="24"/>
                <w:szCs w:val="24"/>
              </w:rPr>
              <w:t>老师、同学讨论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24.88%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19.</w:t>
      </w:r>
      <w:r w:rsidRPr="00ED5D99">
        <w:rPr>
          <w:color w:val="000000"/>
          <w:sz w:val="24"/>
          <w:szCs w:val="24"/>
        </w:rPr>
        <w:t>下面情况中，会使我听课时注意力不够集中的是：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945"/>
        <w:gridCol w:w="1102"/>
        <w:gridCol w:w="1481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对上课内容不感兴趣，不想听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22.07%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上课内容听不懂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23.94%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C.</w:t>
            </w:r>
            <w:r w:rsidRPr="00ED5D99">
              <w:rPr>
                <w:sz w:val="24"/>
                <w:szCs w:val="24"/>
              </w:rPr>
              <w:t>不喜欢授课教师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12.68%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受其它感兴趣的事吸引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14.08%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不管哪种情况，注意力都能集中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27.23%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20.</w:t>
      </w:r>
      <w:r w:rsidRPr="00ED5D99">
        <w:rPr>
          <w:color w:val="000000"/>
          <w:sz w:val="24"/>
          <w:szCs w:val="24"/>
        </w:rPr>
        <w:t>上课时，你认真听讲的状态可以保持多久？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A.10</w:t>
            </w:r>
            <w:r w:rsidRPr="00ED5D99">
              <w:rPr>
                <w:sz w:val="24"/>
                <w:szCs w:val="24"/>
              </w:rPr>
              <w:t>分钟左右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5.63%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B.20</w:t>
            </w:r>
            <w:r w:rsidRPr="00ED5D99">
              <w:rPr>
                <w:sz w:val="24"/>
                <w:szCs w:val="24"/>
              </w:rPr>
              <w:t>分钟左右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26.76%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C.30</w:t>
            </w:r>
            <w:r w:rsidRPr="00ED5D99">
              <w:rPr>
                <w:sz w:val="24"/>
                <w:szCs w:val="24"/>
              </w:rPr>
              <w:t>分钟左右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45.54%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一节课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22.07%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21.</w:t>
      </w:r>
      <w:r w:rsidRPr="00ED5D99">
        <w:rPr>
          <w:color w:val="000000"/>
          <w:sz w:val="24"/>
          <w:szCs w:val="24"/>
        </w:rPr>
        <w:t>在课堂上，如有同学反复打扰你，你会选择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012"/>
        <w:gridCol w:w="1500"/>
        <w:gridCol w:w="2016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当堂回击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21.13%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举手向老师汇报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不理他，下课再说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69.48%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lastRenderedPageBreak/>
        <w:t>22.</w:t>
      </w:r>
      <w:r w:rsidRPr="00ED5D99">
        <w:rPr>
          <w:color w:val="000000"/>
          <w:sz w:val="24"/>
          <w:szCs w:val="24"/>
        </w:rPr>
        <w:t>你认为现行课程中对你的品行影响最大的课程是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24.88%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外语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8.45%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政史地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21.6%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音体美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E.</w:t>
            </w:r>
            <w:r w:rsidRPr="00ED5D99">
              <w:rPr>
                <w:sz w:val="24"/>
                <w:szCs w:val="24"/>
              </w:rPr>
              <w:t>数理化生等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22.07%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23.</w:t>
      </w:r>
      <w:r w:rsidRPr="00ED5D99">
        <w:rPr>
          <w:color w:val="000000"/>
          <w:sz w:val="24"/>
          <w:szCs w:val="24"/>
        </w:rPr>
        <w:t>你认为老师布置的作业量如何？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量大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适中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84.04%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量小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0.47%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24.</w:t>
      </w:r>
      <w:r w:rsidRPr="00ED5D99">
        <w:rPr>
          <w:color w:val="000000"/>
          <w:sz w:val="24"/>
          <w:szCs w:val="24"/>
        </w:rPr>
        <w:t>你认为各科老师对学习的指导如何？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628"/>
        <w:gridCol w:w="811"/>
        <w:gridCol w:w="1089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老师注重学法指导，我学有方法，学得较轻松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81.69%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老师不注重学法指导，自我摸索方法，学得较吃力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C.</w:t>
            </w:r>
            <w:r w:rsidRPr="00ED5D99">
              <w:rPr>
                <w:sz w:val="24"/>
                <w:szCs w:val="24"/>
              </w:rPr>
              <w:t>老师照本宣科，我学无方法，学得很艰难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5.16%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25.</w:t>
      </w:r>
      <w:r w:rsidRPr="00ED5D99">
        <w:rPr>
          <w:color w:val="000000"/>
          <w:sz w:val="24"/>
          <w:szCs w:val="24"/>
        </w:rPr>
        <w:t>当老师或家长批评你时你一般采取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950"/>
        <w:gridCol w:w="1100"/>
        <w:gridCol w:w="1478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讨厌批评，但不吭声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25.82%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不吭声但找机会反驳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16.9%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不接受批评进行争论以维护尊严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8.92%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设法了解为什么批评我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48.36%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26.</w:t>
      </w:r>
      <w:r w:rsidRPr="00ED5D99">
        <w:rPr>
          <w:color w:val="000000"/>
          <w:sz w:val="24"/>
          <w:szCs w:val="24"/>
        </w:rPr>
        <w:t>在学习上，你对于成功的喜悦：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曾经感受过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63.38%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从未感受过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11.27%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经常感受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25.35%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27.</w:t>
      </w:r>
      <w:r w:rsidRPr="00ED5D99">
        <w:rPr>
          <w:color w:val="000000"/>
          <w:sz w:val="24"/>
          <w:szCs w:val="24"/>
        </w:rPr>
        <w:t>你生活在班集体中感到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快乐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75.12%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不快乐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2.35%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孤独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无所谓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28.</w:t>
      </w:r>
      <w:r w:rsidRPr="00ED5D99">
        <w:rPr>
          <w:color w:val="000000"/>
          <w:sz w:val="24"/>
          <w:szCs w:val="24"/>
        </w:rPr>
        <w:t>你认为你班的学习气氛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很浓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52.58%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较浓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40.38%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不浓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7.04%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29.</w:t>
      </w:r>
      <w:r w:rsidRPr="00ED5D99">
        <w:rPr>
          <w:color w:val="000000"/>
          <w:sz w:val="24"/>
          <w:szCs w:val="24"/>
        </w:rPr>
        <w:t>学习过程中同学是否互相帮助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有帮助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80.28%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有时帮助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18.78%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没有过帮助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0.94%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30.</w:t>
      </w:r>
      <w:r w:rsidRPr="00ED5D99">
        <w:rPr>
          <w:color w:val="000000"/>
          <w:sz w:val="24"/>
          <w:szCs w:val="24"/>
        </w:rPr>
        <w:t>自习课有同学在班中大吵大闹，你会怎样对待？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831"/>
        <w:gridCol w:w="1151"/>
        <w:gridCol w:w="1546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我会去阻止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44.13%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我会向班主任或课任老师反映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19.72%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不关我的事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31.</w:t>
      </w:r>
      <w:r w:rsidRPr="00ED5D99">
        <w:rPr>
          <w:color w:val="000000"/>
          <w:sz w:val="24"/>
          <w:szCs w:val="24"/>
        </w:rPr>
        <w:t>你目前学习的干扰因素主要来自于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554"/>
        <w:gridCol w:w="1269"/>
        <w:gridCol w:w="1705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来自家庭的因素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分心的事情较多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64.79%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老师的教法不太适合自己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12.21%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班内的纪律不太理想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9.86%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32.</w:t>
      </w:r>
      <w:r w:rsidRPr="00ED5D99">
        <w:rPr>
          <w:color w:val="000000"/>
          <w:sz w:val="24"/>
          <w:szCs w:val="24"/>
        </w:rPr>
        <w:t>你目前在学习方面是否存在焦虑心理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835"/>
        <w:gridCol w:w="1576"/>
        <w:gridCol w:w="2117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存在且较严重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23.94%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存在但不严重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55.4%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C.</w:t>
            </w:r>
            <w:r w:rsidRPr="00ED5D99">
              <w:rPr>
                <w:sz w:val="24"/>
                <w:szCs w:val="24"/>
              </w:rPr>
              <w:t>不存在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33.</w:t>
      </w:r>
      <w:r w:rsidRPr="00ED5D99">
        <w:rPr>
          <w:color w:val="000000"/>
          <w:sz w:val="24"/>
          <w:szCs w:val="24"/>
        </w:rPr>
        <w:t>对待生活，常感到：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897"/>
        <w:gridCol w:w="696"/>
        <w:gridCol w:w="935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是幸福的，快乐的，充满希望的，所以总是积极、认真、主动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58.69%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得过且过</w:t>
            </w:r>
            <w:r w:rsidRPr="00ED5D99">
              <w:rPr>
                <w:sz w:val="24"/>
                <w:szCs w:val="24"/>
              </w:rPr>
              <w:t xml:space="preserve"> </w:t>
            </w:r>
            <w:r w:rsidRPr="00ED5D99">
              <w:rPr>
                <w:sz w:val="24"/>
                <w:szCs w:val="24"/>
              </w:rPr>
              <w:t>过一天算一天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总是有很多烦恼事，总是悲观失望，觉得命不如人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10.33%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说不清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21.6%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34.</w:t>
      </w:r>
      <w:r w:rsidRPr="00ED5D99">
        <w:rPr>
          <w:color w:val="000000"/>
          <w:sz w:val="24"/>
          <w:szCs w:val="24"/>
        </w:rPr>
        <w:t>在校园生活中，你的压力最主要来自：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5401"/>
        <w:gridCol w:w="1334"/>
        <w:gridCol w:w="1793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r w:rsidRPr="00ED5D99">
              <w:rPr>
                <w:sz w:val="24"/>
                <w:szCs w:val="24"/>
              </w:rPr>
              <w:t>成绩比自己优秀的同学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繁重的学业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32.86%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老师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4.69%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其他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26.29%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35.</w:t>
      </w:r>
      <w:r w:rsidRPr="00ED5D99">
        <w:rPr>
          <w:color w:val="000000"/>
          <w:sz w:val="24"/>
          <w:szCs w:val="24"/>
        </w:rPr>
        <w:t>你最感兴趣的德育活动内容是</w:t>
      </w:r>
      <w:r w:rsidRPr="00ED5D99">
        <w:rPr>
          <w:color w:val="000000"/>
          <w:sz w:val="24"/>
          <w:szCs w:val="24"/>
        </w:rPr>
        <w:t xml:space="preserve"> </w:t>
      </w:r>
      <w:r w:rsidRPr="00ED5D99">
        <w:rPr>
          <w:color w:val="000000"/>
          <w:sz w:val="24"/>
          <w:szCs w:val="24"/>
        </w:rPr>
        <w:t>：</w:t>
      </w:r>
      <w:r w:rsidRPr="00ED5D99">
        <w:rPr>
          <w:color w:val="000000"/>
          <w:sz w:val="24"/>
          <w:szCs w:val="24"/>
        </w:rPr>
        <w:t xml:space="preserve">(   )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6566"/>
        <w:gridCol w:w="837"/>
        <w:gridCol w:w="1125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A.</w:t>
            </w:r>
            <w:proofErr w:type="gramStart"/>
            <w:r w:rsidRPr="00ED5D99">
              <w:rPr>
                <w:sz w:val="24"/>
                <w:szCs w:val="24"/>
              </w:rPr>
              <w:t>关注国力</w:t>
            </w:r>
            <w:proofErr w:type="gramEnd"/>
            <w:r w:rsidRPr="00ED5D99">
              <w:rPr>
                <w:sz w:val="24"/>
                <w:szCs w:val="24"/>
              </w:rPr>
              <w:t>竞争、职工下岗等社会热点、焦点问题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18.31%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B.</w:t>
            </w:r>
            <w:r w:rsidRPr="00ED5D99">
              <w:rPr>
                <w:sz w:val="24"/>
                <w:szCs w:val="24"/>
              </w:rPr>
              <w:t>关注与学习内容、学习方法密切相关的问题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12.68%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C.</w:t>
            </w:r>
            <w:r w:rsidRPr="00ED5D99">
              <w:rPr>
                <w:sz w:val="24"/>
                <w:szCs w:val="24"/>
              </w:rPr>
              <w:t>关注个人交友、升学、就业等自身实际问题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32.86%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D.</w:t>
            </w:r>
            <w:r w:rsidRPr="00ED5D99">
              <w:rPr>
                <w:sz w:val="24"/>
                <w:szCs w:val="24"/>
              </w:rPr>
              <w:t>关注自身性格、情感、意志品质等心理问题</w:t>
            </w:r>
            <w:r w:rsidRPr="00ED5D99">
              <w:rPr>
                <w:sz w:val="24"/>
                <w:szCs w:val="24"/>
              </w:rPr>
              <w:t>^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602C0D" w:rsidRPr="00ED5D99" w:rsidRDefault="00602C0D" w:rsidP="00ED5D99">
      <w:pPr>
        <w:spacing w:line="360" w:lineRule="auto"/>
        <w:jc w:val="left"/>
        <w:rPr>
          <w:sz w:val="24"/>
          <w:szCs w:val="24"/>
        </w:rPr>
      </w:pPr>
    </w:p>
    <w:p w:rsidR="00602C0D" w:rsidRPr="00ED5D99" w:rsidRDefault="00602C0D" w:rsidP="00ED5D99">
      <w:pPr>
        <w:spacing w:line="360" w:lineRule="auto"/>
        <w:jc w:val="left"/>
        <w:rPr>
          <w:sz w:val="24"/>
          <w:szCs w:val="24"/>
        </w:rPr>
        <w:sectPr w:rsidR="00602C0D" w:rsidRPr="00ED5D99" w:rsidSect="00B71901">
          <w:headerReference w:type="default" r:id="rId8"/>
          <w:footerReference w:type="default" r:id="rId9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246C02" w:rsidRPr="00ED5D99" w:rsidRDefault="00BF4700" w:rsidP="00ED5D99">
      <w:pPr>
        <w:spacing w:after="400" w:line="360" w:lineRule="auto"/>
        <w:ind w:firstLine="160"/>
        <w:jc w:val="center"/>
        <w:rPr>
          <w:sz w:val="32"/>
          <w:szCs w:val="24"/>
        </w:rPr>
      </w:pPr>
      <w:r w:rsidRPr="00ED5D99">
        <w:rPr>
          <w:rFonts w:hint="eastAsia"/>
          <w:b/>
          <w:sz w:val="32"/>
          <w:szCs w:val="24"/>
        </w:rPr>
        <w:lastRenderedPageBreak/>
        <w:t>上海市曹</w:t>
      </w:r>
      <w:proofErr w:type="gramStart"/>
      <w:r w:rsidRPr="00ED5D99">
        <w:rPr>
          <w:rFonts w:hint="eastAsia"/>
          <w:b/>
          <w:sz w:val="32"/>
          <w:szCs w:val="24"/>
        </w:rPr>
        <w:t>杨中学</w:t>
      </w:r>
      <w:proofErr w:type="gramEnd"/>
      <w:r w:rsidRPr="00ED5D99">
        <w:rPr>
          <w:rFonts w:hint="eastAsia"/>
          <w:b/>
          <w:sz w:val="32"/>
          <w:szCs w:val="24"/>
        </w:rPr>
        <w:t>2016</w:t>
      </w:r>
      <w:r w:rsidRPr="00ED5D99">
        <w:rPr>
          <w:rFonts w:hint="eastAsia"/>
          <w:b/>
          <w:sz w:val="32"/>
          <w:szCs w:val="24"/>
        </w:rPr>
        <w:t>学年第二学期</w:t>
      </w:r>
      <w:r w:rsidR="00246C02" w:rsidRPr="00ED5D99">
        <w:rPr>
          <w:b/>
          <w:sz w:val="32"/>
          <w:szCs w:val="24"/>
        </w:rPr>
        <w:t>预备年级问卷调查</w:t>
      </w:r>
    </w:p>
    <w:p w:rsidR="00BF4700" w:rsidRPr="00ED5D99" w:rsidRDefault="00BF4700" w:rsidP="00ED5D99">
      <w:pPr>
        <w:spacing w:line="360" w:lineRule="auto"/>
        <w:rPr>
          <w:b/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你所在班级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预备</w:t>
            </w:r>
            <w:r w:rsidRPr="00ED5D99">
              <w:rPr>
                <w:sz w:val="24"/>
                <w:szCs w:val="24"/>
              </w:rPr>
              <w:t>1</w:t>
            </w:r>
            <w:r w:rsidRPr="00ED5D99">
              <w:rPr>
                <w:sz w:val="24"/>
                <w:szCs w:val="24"/>
              </w:rPr>
              <w:t>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114300"/>
                  <wp:effectExtent l="19050" t="0" r="0" b="0"/>
                  <wp:docPr id="25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14300"/>
                  <wp:effectExtent l="19050" t="0" r="0" b="0"/>
                  <wp:docPr id="25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31.15%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预备</w:t>
            </w:r>
            <w:r w:rsidRPr="00ED5D99">
              <w:rPr>
                <w:sz w:val="24"/>
                <w:szCs w:val="24"/>
              </w:rPr>
              <w:t>2</w:t>
            </w:r>
            <w:r w:rsidRPr="00ED5D99">
              <w:rPr>
                <w:sz w:val="24"/>
                <w:szCs w:val="24"/>
              </w:rPr>
              <w:t>班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38150" cy="1143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1430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32.79%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预备</w:t>
            </w:r>
            <w:r w:rsidRPr="00ED5D99">
              <w:rPr>
                <w:sz w:val="24"/>
                <w:szCs w:val="24"/>
              </w:rPr>
              <w:t>3</w:t>
            </w:r>
            <w:r w:rsidRPr="00ED5D99">
              <w:rPr>
                <w:sz w:val="24"/>
                <w:szCs w:val="24"/>
              </w:rPr>
              <w:t>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114300"/>
                  <wp:effectExtent l="1905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114300"/>
                  <wp:effectExtent l="1905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36.07%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预备</w:t>
            </w:r>
            <w:r w:rsidRPr="00ED5D99">
              <w:rPr>
                <w:sz w:val="24"/>
                <w:szCs w:val="24"/>
              </w:rPr>
              <w:t>4</w:t>
            </w:r>
            <w:r w:rsidRPr="00ED5D99">
              <w:rPr>
                <w:sz w:val="24"/>
                <w:szCs w:val="24"/>
              </w:rPr>
              <w:t>班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52550" cy="114300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0%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我认为学习就是上学读书。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14300"/>
                  <wp:effectExtent l="1905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114300"/>
                  <wp:effectExtent l="1905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59.84%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，有时认为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0" cy="114300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14300"/>
                  <wp:effectExtent l="1905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28.69%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，总认为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14300"/>
                  <wp:effectExtent l="1905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00150" cy="114300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11.48%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一个人需要学习是因为工作和生活中需要知识和能力。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，总认为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114300"/>
                  <wp:effectExtent l="19050" t="0" r="952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114300"/>
                  <wp:effectExtent l="1905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64.75%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B</w:t>
            </w:r>
            <w:r w:rsidRPr="00ED5D99">
              <w:rPr>
                <w:sz w:val="24"/>
                <w:szCs w:val="24"/>
              </w:rPr>
              <w:t>，有时认为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11430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14300"/>
                  <wp:effectExtent l="1905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31.15%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" cy="114300"/>
                  <wp:effectExtent l="1905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04925" cy="114300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4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一个人生活中碰到困惑与麻烦时，最希望得到有关知识。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57.38%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，不一定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114300"/>
                  <wp:effectExtent l="1905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114300"/>
                  <wp:effectExtent l="1905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38.52%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" cy="114300"/>
                  <wp:effectExtent l="19050" t="0" r="952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04925" cy="114300"/>
                  <wp:effectExtent l="1905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5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学习成功标志是在考试中获得高分。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114300"/>
                  <wp:effectExtent l="19050" t="0" r="952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114300"/>
                  <wp:effectExtent l="1905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49.18%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，有时认为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114300"/>
                  <wp:effectExtent l="19050" t="0" r="9525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114300"/>
                  <wp:effectExtent l="19050" t="0" r="952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36.07%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，总认为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14300"/>
                  <wp:effectExtent l="1905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14300"/>
                  <wp:effectExtent l="1905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14.75%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6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要想学习好，关键在于老师教得好。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57.38%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，有时认为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114300"/>
                  <wp:effectExtent l="1905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114300"/>
                  <wp:effectExtent l="1905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38.52%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，总认为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" cy="114300"/>
                  <wp:effectExtent l="19050" t="0" r="9525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04925" cy="114300"/>
                  <wp:effectExtent l="19050" t="0" r="952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7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我只要一坐到书桌前，就能够很快投入到学习中去。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、总这样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114300"/>
                  <wp:effectExtent l="19050" t="0" r="9525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23925" cy="114300"/>
                  <wp:effectExtent l="19050" t="0" r="9525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31.97%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，有时这样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114300"/>
                  <wp:effectExtent l="19050" t="0" r="9525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114300"/>
                  <wp:effectExtent l="19050" t="0" r="952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54.92%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，不这样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114300"/>
                  <wp:effectExtent l="1905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13.11%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8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通常情况下我能够专心地学习。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，通常是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114300"/>
                  <wp:effectExtent l="19050" t="0" r="9525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114300"/>
                  <wp:effectExtent l="19050" t="0" r="952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43.44%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" cy="114300"/>
                  <wp:effectExtent l="1905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95400" cy="114300"/>
                  <wp:effectExtent l="1905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4.92%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9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课堂上我经常走神，想别的事情。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114300"/>
                  <wp:effectExtent l="1905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114300"/>
                  <wp:effectExtent l="1905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42.62%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114300"/>
                  <wp:effectExtent l="19050" t="0" r="9525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114300"/>
                  <wp:effectExtent l="19050" t="0" r="9525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14300"/>
                  <wp:effectExtent l="1905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5.74%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10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学习时我常马马虎虎，不细心，常犯小错误。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114300"/>
                  <wp:effectExtent l="1905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66800" cy="114300"/>
                  <wp:effectExtent l="1905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21.31%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14300"/>
                  <wp:effectExtent l="1905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63.93%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14300"/>
                  <wp:effectExtent l="1905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14300"/>
                  <wp:effectExtent l="1905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14.75%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11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没有大人和老师的督促，我也能够主动学习。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114300"/>
                  <wp:effectExtent l="1905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114300"/>
                  <wp:effectExtent l="1905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52.46%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114300"/>
                  <wp:effectExtent l="19050" t="0" r="952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114300"/>
                  <wp:effectExtent l="19050" t="0" r="952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41.8%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14300"/>
                  <wp:effectExtent l="1905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5.74%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12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我常常因为情绪不好而不能够安心学习。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114300"/>
                  <wp:effectExtent l="19050" t="0" r="9525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14300"/>
                  <wp:effectExtent l="19050" t="0" r="9525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39.34%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114300"/>
                  <wp:effectExtent l="19050" t="0" r="0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114300"/>
                  <wp:effectExtent l="1905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46.72%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，常常是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14300"/>
                  <wp:effectExtent l="19050" t="0" r="9525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71575" cy="114300"/>
                  <wp:effectExtent l="19050" t="0" r="9525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13.93%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13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完成学习任务的过程中，我总是对自己的学习能力缺乏自信心。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43.44%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114300"/>
                  <wp:effectExtent l="19050" t="0" r="9525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114300"/>
                  <wp:effectExtent l="19050" t="0" r="9525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45.9%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14300"/>
                  <wp:effectExtent l="19050" t="0" r="9525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114300"/>
                  <wp:effectExtent l="19050" t="0" r="9525" b="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10.66%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14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当遇到很难的题目和任务时，我就放弃解决了。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A</w:t>
            </w:r>
            <w:r w:rsidRPr="00ED5D99">
              <w:rPr>
                <w:sz w:val="24"/>
                <w:szCs w:val="24"/>
              </w:rPr>
              <w:t>，通常不放弃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57.38%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，有时放弃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114300"/>
                  <wp:effectExtent l="19050" t="0" r="9525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14300"/>
                  <wp:effectExtent l="19050" t="0" r="9525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39.34%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，通常放弃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" cy="114300"/>
                  <wp:effectExtent l="19050" t="0" r="0" b="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14450" cy="114300"/>
                  <wp:effectExtent l="1905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3.28%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15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对整个学期，我通常有一个计划或安排。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43.44%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114300"/>
                  <wp:effectExtent l="19050" t="0" r="9525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14300"/>
                  <wp:effectExtent l="19050" t="0" r="9525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37.7%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14300"/>
                  <wp:effectExtent l="19050" t="0" r="0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114300"/>
                  <wp:effectExtent l="19050" t="0" r="0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18.85%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16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每天规定的学习任务是否完成，一般我都要进行检查，完成了画勾。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23925" cy="114300"/>
                  <wp:effectExtent l="19050" t="0" r="9525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114300"/>
                  <wp:effectExtent l="19050" t="0" r="9525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68.85%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114300"/>
                  <wp:effectExtent l="19050" t="0" r="0" b="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114300"/>
                  <wp:effectExtent l="19050" t="0" r="0" b="0"/>
                  <wp:docPr id="95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24.59%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" cy="114300"/>
                  <wp:effectExtent l="19050" t="0" r="9525" b="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66825" cy="114300"/>
                  <wp:effectExtent l="19050" t="0" r="9525" b="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6.56%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lastRenderedPageBreak/>
        <w:t>第</w:t>
      </w:r>
      <w:r w:rsidRPr="00ED5D99">
        <w:rPr>
          <w:color w:val="000000"/>
          <w:sz w:val="24"/>
          <w:szCs w:val="24"/>
        </w:rPr>
        <w:t>17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当我考试成绩好时，通常我认为是由于</w:t>
      </w:r>
      <w:r w:rsidRPr="00ED5D99">
        <w:rPr>
          <w:color w:val="000000"/>
          <w:sz w:val="24"/>
          <w:szCs w:val="24"/>
        </w:rPr>
        <w:t>(</w:t>
      </w:r>
      <w:r w:rsidRPr="00ED5D99">
        <w:rPr>
          <w:color w:val="000000"/>
          <w:sz w:val="24"/>
          <w:szCs w:val="24"/>
        </w:rPr>
        <w:t>选择一个答案</w:t>
      </w:r>
      <w:r w:rsidRPr="00ED5D99">
        <w:rPr>
          <w:color w:val="000000"/>
          <w:sz w:val="24"/>
          <w:szCs w:val="24"/>
        </w:rPr>
        <w:t>)</w:t>
      </w:r>
      <w:r w:rsidRPr="00ED5D99">
        <w:rPr>
          <w:color w:val="000000"/>
          <w:sz w:val="24"/>
          <w:szCs w:val="24"/>
        </w:rPr>
        <w:t>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，自己聪明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14300"/>
                  <wp:effectExtent l="19050" t="0" r="0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14300"/>
                  <wp:effectExtent l="19050" t="0" r="0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14.75%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，自己用功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114300"/>
                  <wp:effectExtent l="1905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114300"/>
                  <wp:effectExtent l="1905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54.1%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，考题简单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14300"/>
                  <wp:effectExtent l="1905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23950" cy="114300"/>
                  <wp:effectExtent l="1905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17.21%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</w:t>
            </w:r>
            <w:r w:rsidRPr="00ED5D99">
              <w:rPr>
                <w:sz w:val="24"/>
                <w:szCs w:val="24"/>
              </w:rPr>
              <w:t>，自己运气好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14300"/>
                  <wp:effectExtent l="19050" t="0" r="9525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71575" cy="114300"/>
                  <wp:effectExtent l="19050" t="0" r="9525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13.93%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18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当我考试成绩不好时，通常我认为是由于</w:t>
      </w:r>
      <w:r w:rsidRPr="00ED5D99">
        <w:rPr>
          <w:color w:val="000000"/>
          <w:sz w:val="24"/>
          <w:szCs w:val="24"/>
        </w:rPr>
        <w:t>(</w:t>
      </w:r>
      <w:r w:rsidRPr="00ED5D99">
        <w:rPr>
          <w:color w:val="000000"/>
          <w:sz w:val="24"/>
          <w:szCs w:val="24"/>
        </w:rPr>
        <w:t>选择一个答案</w:t>
      </w:r>
      <w:r w:rsidRPr="00ED5D99">
        <w:rPr>
          <w:color w:val="000000"/>
          <w:sz w:val="24"/>
          <w:szCs w:val="24"/>
        </w:rPr>
        <w:t>)</w:t>
      </w:r>
      <w:r w:rsidRPr="00ED5D99">
        <w:rPr>
          <w:color w:val="000000"/>
          <w:sz w:val="24"/>
          <w:szCs w:val="24"/>
        </w:rPr>
        <w:t>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，自己笨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114300"/>
                  <wp:effectExtent l="19050" t="0" r="9525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90625" cy="114300"/>
                  <wp:effectExtent l="19050" t="0" r="9525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12.3%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，没有用功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114300"/>
                  <wp:effectExtent l="19050" t="0" r="9525" b="0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72.95%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，考题太难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114300"/>
                  <wp:effectExtent l="19050" t="0" r="0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9.02%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D</w:t>
            </w:r>
            <w:r w:rsidRPr="00ED5D99">
              <w:rPr>
                <w:sz w:val="24"/>
                <w:szCs w:val="24"/>
              </w:rPr>
              <w:t>，运气不好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14300"/>
                  <wp:effectExtent l="19050" t="0" r="0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5.74%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19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上课记笔记时，我只是</w:t>
      </w:r>
      <w:proofErr w:type="gramStart"/>
      <w:r w:rsidRPr="00ED5D99">
        <w:rPr>
          <w:color w:val="000000"/>
          <w:sz w:val="24"/>
          <w:szCs w:val="24"/>
        </w:rPr>
        <w:t>抄老师</w:t>
      </w:r>
      <w:proofErr w:type="gramEnd"/>
      <w:r w:rsidRPr="00ED5D99">
        <w:rPr>
          <w:color w:val="000000"/>
          <w:sz w:val="24"/>
          <w:szCs w:val="24"/>
        </w:rPr>
        <w:t>的板书。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114300"/>
                  <wp:effectExtent l="19050" t="0" r="0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114300"/>
                  <wp:effectExtent l="19050" t="0" r="0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45.08%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114300"/>
                  <wp:effectExtent l="19050" t="0" r="0" b="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14300"/>
                  <wp:effectExtent l="1905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40.98%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14300"/>
                  <wp:effectExtent l="19050" t="0" r="9525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71575" cy="114300"/>
                  <wp:effectExtent l="19050" t="0" r="9525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13.93%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20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我能够独立地完成各科作业。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114300"/>
                  <wp:effectExtent l="19050" t="0" r="9525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114300"/>
                  <wp:effectExtent l="19050" t="0" r="9525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71.31%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114300"/>
                  <wp:effectExtent l="19050" t="0" r="9525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00125" cy="114300"/>
                  <wp:effectExtent l="19050" t="0" r="9525" b="0"/>
                  <wp:docPr id="123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26.23%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" cy="114300"/>
                  <wp:effectExtent l="19050" t="0" r="9525" b="0"/>
                  <wp:docPr id="124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14300"/>
                  <wp:effectExtent l="19050" t="0" r="9525" b="0"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2.46%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21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父母或家里人很关心我的学习。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14300"/>
                  <wp:effectExtent l="19050" t="0" r="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61950" cy="114300"/>
                  <wp:effectExtent l="19050" t="0" r="0" b="0"/>
                  <wp:docPr id="127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73.77%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114300"/>
                  <wp:effectExtent l="19050" t="0" r="0" b="0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114300"/>
                  <wp:effectExtent l="19050" t="0" r="0" b="0"/>
                  <wp:docPr id="129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25.41%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" cy="114300"/>
                  <wp:effectExtent l="19050" t="0" r="9525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43025" cy="114300"/>
                  <wp:effectExtent l="19050" t="0" r="9525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0.82%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22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我经常和父母说说我在学校的情况以及一些问题。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14300"/>
                  <wp:effectExtent l="19050" t="0" r="0" b="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114300"/>
                  <wp:effectExtent l="1905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59.84%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114300"/>
                  <wp:effectExtent l="19050" t="0" r="9525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114300"/>
                  <wp:effectExtent l="19050" t="0" r="9525" b="0"/>
                  <wp:docPr id="135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29.51%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，很少说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14300"/>
                  <wp:effectExtent l="19050" t="0" r="9525" b="0"/>
                  <wp:docPr id="136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114300"/>
                  <wp:effectExtent l="19050" t="0" r="9525" b="0"/>
                  <wp:docPr id="137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10.66%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23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我经常因为家里的一些烦恼事或父母争吵而不能安心学习。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，能安心学习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114300"/>
                  <wp:effectExtent l="19050" t="0" r="9525" b="0"/>
                  <wp:docPr id="13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114300"/>
                  <wp:effectExtent l="19050" t="0" r="9525" b="0"/>
                  <wp:docPr id="139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55.74%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114300"/>
                  <wp:effectExtent l="19050" t="0" r="9525" b="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114300"/>
                  <wp:effectExtent l="19050" t="0" r="9525" b="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29.51%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14300"/>
                  <wp:effectExtent l="19050" t="0" r="0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14300"/>
                  <wp:effectExtent l="19050" t="0" r="0" b="0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14.75%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24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我能够和父母说心里话。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，能够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114300"/>
                  <wp:effectExtent l="19050" t="0" r="9525" b="0"/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114300"/>
                  <wp:effectExtent l="19050" t="0" r="9525" b="0"/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49.18%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，有时能够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114300"/>
                  <wp:effectExtent l="19050" t="0" r="9525" b="0"/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4300"/>
                  <wp:effectExtent l="19050" t="0" r="9525" b="0"/>
                  <wp:docPr id="147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30.33%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，不能够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14300"/>
                  <wp:effectExtent l="19050" t="0" r="9525" b="0"/>
                  <wp:docPr id="148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14300"/>
                  <wp:effectExtent l="19050" t="0" r="9525" b="0"/>
                  <wp:docPr id="149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20.49%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25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父母对我要求很高。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114300"/>
                  <wp:effectExtent l="19050" t="0" r="9525" b="0"/>
                  <wp:docPr id="150" name="图片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4300"/>
                  <wp:effectExtent l="19050" t="0" r="9525" b="0"/>
                  <wp:docPr id="151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30.33%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，比较高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114300"/>
                  <wp:effectExtent l="19050" t="0" r="9525" b="0"/>
                  <wp:docPr id="152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114300"/>
                  <wp:effectExtent l="19050" t="0" r="9525" b="0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49.18%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，不高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14300"/>
                  <wp:effectExtent l="19050" t="0" r="9525" b="0"/>
                  <wp:docPr id="154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14300"/>
                  <wp:effectExtent l="19050" t="0" r="9525" b="0"/>
                  <wp:docPr id="155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20.49%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26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总体来说，学校老师和我们关系和谐融洽。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114300"/>
                  <wp:effectExtent l="19050" t="0" r="0" b="0"/>
                  <wp:docPr id="15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114300"/>
                  <wp:effectExtent l="19050" t="0" r="0" b="0"/>
                  <wp:docPr id="157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77.87%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，关系一般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14300"/>
                  <wp:effectExtent l="19050" t="0" r="9525" b="0"/>
                  <wp:docPr id="158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14300"/>
                  <wp:effectExtent l="19050" t="0" r="9525" b="0"/>
                  <wp:docPr id="15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20.49%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，关系不好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" cy="114300"/>
                  <wp:effectExtent l="19050" t="0" r="0" b="0"/>
                  <wp:docPr id="160" name="图片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14300"/>
                  <wp:effectExtent l="19050" t="0" r="0" b="0"/>
                  <wp:docPr id="161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27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老师经常表扬我。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114300"/>
                  <wp:effectExtent l="19050" t="0" r="0" b="0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114300"/>
                  <wp:effectExtent l="19050" t="0" r="0" b="0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22.95%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14300"/>
                  <wp:effectExtent l="19050" t="0" r="9525" b="0"/>
                  <wp:docPr id="164" name="图片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114300"/>
                  <wp:effectExtent l="19050" t="0" r="9525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63.11%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</w:t>
            </w:r>
            <w:r w:rsidRPr="00ED5D99">
              <w:rPr>
                <w:sz w:val="24"/>
                <w:szCs w:val="24"/>
              </w:rPr>
              <w:t>，很少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14300"/>
                  <wp:effectExtent l="19050" t="0" r="9525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71575" cy="114300"/>
                  <wp:effectExtent l="19050" t="0" r="9525" b="0"/>
                  <wp:docPr id="167" name="图片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13.93%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28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我不喜欢现在的学校，如有可能想转到别的学校。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5" cy="114300"/>
                  <wp:effectExtent l="19050" t="0" r="9525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114300"/>
                  <wp:effectExtent l="19050" t="0" r="9525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77.05%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" cy="114300"/>
                  <wp:effectExtent l="19050" t="0" r="0" b="0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114300"/>
                  <wp:effectExtent l="19050" t="0" r="0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15.57%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14300"/>
                  <wp:effectExtent l="19050" t="0" r="0" b="0"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14300"/>
                  <wp:effectExtent l="19050" t="0" r="0" b="0"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7.38%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29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我不喜欢现在的班级，有可能想转到别人的班级。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14300"/>
                  <wp:effectExtent l="19050" t="0" r="0" b="0"/>
                  <wp:docPr id="174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175" name="图片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63.93%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114300"/>
                  <wp:effectExtent l="19050" t="0" r="9525" b="0"/>
                  <wp:docPr id="176" name="图片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5" cy="114300"/>
                  <wp:effectExtent l="19050" t="0" r="9525" b="0"/>
                  <wp:docPr id="177" name="图片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23.77%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114300"/>
                  <wp:effectExtent l="19050" t="0" r="9525" b="0"/>
                  <wp:docPr id="178" name="图片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90625" cy="114300"/>
                  <wp:effectExtent l="19050" t="0" r="9525" b="0"/>
                  <wp:docPr id="179" name="图片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12.3%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30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教我的老师大多数教学水平高。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14300"/>
                  <wp:effectExtent l="19050" t="0" r="0" b="0"/>
                  <wp:docPr id="180" name="图片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14300"/>
                  <wp:effectExtent l="19050" t="0" r="0" b="0"/>
                  <wp:docPr id="181" name="图片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86.07%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，水平一般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114300"/>
                  <wp:effectExtent l="19050" t="0" r="9525" b="0"/>
                  <wp:docPr id="182" name="图片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90625" cy="114300"/>
                  <wp:effectExtent l="19050" t="0" r="9525" b="0"/>
                  <wp:docPr id="183" name="图片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12.3%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，水平较低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" cy="114300"/>
                  <wp:effectExtent l="19050" t="0" r="0" b="0"/>
                  <wp:docPr id="184" name="图片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14300"/>
                  <wp:effectExtent l="19050" t="0" r="0" b="0"/>
                  <wp:docPr id="185" name="图片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31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学校的教学设备</w:t>
      </w:r>
      <w:r w:rsidRPr="00ED5D99">
        <w:rPr>
          <w:color w:val="000000"/>
          <w:sz w:val="24"/>
          <w:szCs w:val="24"/>
        </w:rPr>
        <w:t>(</w:t>
      </w:r>
      <w:r w:rsidRPr="00ED5D99">
        <w:rPr>
          <w:color w:val="000000"/>
          <w:sz w:val="24"/>
          <w:szCs w:val="24"/>
        </w:rPr>
        <w:t>实验、语言、电脑、文体等</w:t>
      </w:r>
      <w:r w:rsidRPr="00ED5D99">
        <w:rPr>
          <w:color w:val="000000"/>
          <w:sz w:val="24"/>
          <w:szCs w:val="24"/>
        </w:rPr>
        <w:t>)</w:t>
      </w:r>
      <w:r w:rsidRPr="00ED5D99">
        <w:rPr>
          <w:color w:val="000000"/>
          <w:sz w:val="24"/>
          <w:szCs w:val="24"/>
        </w:rPr>
        <w:t>齐全。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114300"/>
                  <wp:effectExtent l="19050" t="0" r="0" b="0"/>
                  <wp:docPr id="186" name="图片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187" name="图片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87.7%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，一般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14300"/>
                  <wp:effectExtent l="19050" t="0" r="9525" b="0"/>
                  <wp:docPr id="188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114300"/>
                  <wp:effectExtent l="19050" t="0" r="9525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10.66%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" cy="114300"/>
                  <wp:effectExtent l="19050" t="0" r="0" b="0"/>
                  <wp:docPr id="190" name="图片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14300"/>
                  <wp:effectExtent l="19050" t="0" r="0" b="0"/>
                  <wp:docPr id="191" name="图片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32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我和同学之间的关系总体是好的。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114300"/>
                  <wp:effectExtent l="19050" t="0" r="9525" b="0"/>
                  <wp:docPr id="192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114300"/>
                  <wp:effectExtent l="19050" t="0" r="9525" b="0"/>
                  <wp:docPr id="193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65.57%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，一般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114300"/>
                  <wp:effectExtent l="19050" t="0" r="9525" b="0"/>
                  <wp:docPr id="194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4300"/>
                  <wp:effectExtent l="19050" t="0" r="9525" b="0"/>
                  <wp:docPr id="19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30.33%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，不好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" cy="114300"/>
                  <wp:effectExtent l="19050" t="0" r="9525" b="0"/>
                  <wp:docPr id="196" name="图片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04925" cy="114300"/>
                  <wp:effectExtent l="19050" t="0" r="9525" b="0"/>
                  <wp:docPr id="197" name="图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4.1%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33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我有几个好朋友。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00125" cy="114300"/>
                  <wp:effectExtent l="19050" t="0" r="9525" b="0"/>
                  <wp:docPr id="198" name="图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114300"/>
                  <wp:effectExtent l="19050" t="0" r="9525" b="0"/>
                  <wp:docPr id="199" name="图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74.59%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，有一两个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114300"/>
                  <wp:effectExtent l="19050" t="0" r="9525" b="0"/>
                  <wp:docPr id="200" name="图片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57275" cy="114300"/>
                  <wp:effectExtent l="19050" t="0" r="9525" b="0"/>
                  <wp:docPr id="201" name="图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22.13%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，一个也没有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" cy="114300"/>
                  <wp:effectExtent l="19050" t="0" r="0" b="0"/>
                  <wp:docPr id="202" name="图片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14450" cy="114300"/>
                  <wp:effectExtent l="19050" t="0" r="0" b="0"/>
                  <wp:docPr id="203" name="图片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3.28%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34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我不喜欢的同学坐在我旁边，我不能安心学习。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，能安心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114300"/>
                  <wp:effectExtent l="19050" t="0" r="0" b="0"/>
                  <wp:docPr id="204" name="图片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114300"/>
                  <wp:effectExtent l="19050" t="0" r="0" b="0"/>
                  <wp:docPr id="205" name="图片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62.3%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0" cy="114300"/>
                  <wp:effectExtent l="19050" t="0" r="0" b="0"/>
                  <wp:docPr id="206" name="图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14300"/>
                  <wp:effectExtent l="19050" t="0" r="0" b="0"/>
                  <wp:docPr id="207" name="图片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28.69%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08" name="图片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114300"/>
                  <wp:effectExtent l="19050" t="0" r="0" b="0"/>
                  <wp:docPr id="209" name="图片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9.02%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35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proofErr w:type="gramStart"/>
      <w:r w:rsidRPr="00ED5D99">
        <w:rPr>
          <w:color w:val="000000"/>
          <w:sz w:val="24"/>
          <w:szCs w:val="24"/>
        </w:rPr>
        <w:t>课外我</w:t>
      </w:r>
      <w:proofErr w:type="gramEnd"/>
      <w:r w:rsidRPr="00ED5D99">
        <w:rPr>
          <w:color w:val="000000"/>
          <w:sz w:val="24"/>
          <w:szCs w:val="24"/>
        </w:rPr>
        <w:t>经常看一些报纸和杂志。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38175" cy="114300"/>
                  <wp:effectExtent l="19050" t="0" r="9525" b="0"/>
                  <wp:docPr id="210" name="图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114300"/>
                  <wp:effectExtent l="19050" t="0" r="9525" b="0"/>
                  <wp:docPr id="211" name="图片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47.54%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，有时是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114300"/>
                  <wp:effectExtent l="19050" t="0" r="9525" b="0"/>
                  <wp:docPr id="212" name="图片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114300"/>
                  <wp:effectExtent l="19050" t="0" r="9525" b="0"/>
                  <wp:docPr id="213" name="图片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36.07%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，很少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19075" cy="114300"/>
                  <wp:effectExtent l="19050" t="0" r="9525" b="0"/>
                  <wp:docPr id="214" name="图片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14300"/>
                  <wp:effectExtent l="19050" t="0" r="9525" b="0"/>
                  <wp:docPr id="215" name="图片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16.39%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36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我几乎每天都要看电视的新闻联播节目。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114300"/>
                  <wp:effectExtent l="19050" t="0" r="0" b="0"/>
                  <wp:docPr id="216" name="图片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14300"/>
                  <wp:effectExtent l="19050" t="0" r="0" b="0"/>
                  <wp:docPr id="217" name="图片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31.15%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，有时看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114300"/>
                  <wp:effectExtent l="19050" t="0" r="9525" b="0"/>
                  <wp:docPr id="218" name="图片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114300"/>
                  <wp:effectExtent l="19050" t="0" r="9525" b="0"/>
                  <wp:docPr id="219" name="图片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43.44%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，很少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114300"/>
                  <wp:effectExtent l="19050" t="0" r="0" b="0"/>
                  <wp:docPr id="220" name="图片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114300"/>
                  <wp:effectExtent l="19050" t="0" r="0" b="0"/>
                  <wp:docPr id="221" name="图片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25.41%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37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我有很多业余爱好。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114300"/>
                  <wp:effectExtent l="19050" t="0" r="9525" b="0"/>
                  <wp:docPr id="222" name="图片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23" name="图片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72.95%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，有一点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114300"/>
                  <wp:effectExtent l="19050" t="0" r="0" b="0"/>
                  <wp:docPr id="224" name="图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114300"/>
                  <wp:effectExtent l="19050" t="0" r="0" b="0"/>
                  <wp:docPr id="225" name="图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25.41%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，没有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" cy="114300"/>
                  <wp:effectExtent l="19050" t="0" r="0" b="0"/>
                  <wp:docPr id="226" name="图片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14300"/>
                  <wp:effectExtent l="19050" t="0" r="0" b="0"/>
                  <wp:docPr id="227" name="图片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38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我有自己特别喜爱的学科。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14300"/>
                  <wp:effectExtent l="19050" t="0" r="0" b="0"/>
                  <wp:docPr id="228" name="图片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14300"/>
                  <wp:effectExtent l="19050" t="0" r="0" b="0"/>
                  <wp:docPr id="229" name="图片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93.44%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，没有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" cy="114300"/>
                  <wp:effectExtent l="19050" t="0" r="9525" b="0"/>
                  <wp:docPr id="230" name="图片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66825" cy="114300"/>
                  <wp:effectExtent l="19050" t="0" r="9525" b="0"/>
                  <wp:docPr id="231" name="图片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6.56%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39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我对完成学习任务感到容易和轻松。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32" name="图片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14300"/>
                  <wp:effectExtent l="19050" t="0" r="0" b="0"/>
                  <wp:docPr id="233" name="图片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36.89%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，还可以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114300"/>
                  <wp:effectExtent l="19050" t="0" r="9525" b="0"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114300"/>
                  <wp:effectExtent l="19050" t="0" r="9525" b="0"/>
                  <wp:docPr id="235" name="图片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54.92%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，感到吃力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14300"/>
                  <wp:effectExtent l="19050" t="0" r="9525" b="0"/>
                  <wp:docPr id="236" name="图片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47775" cy="114300"/>
                  <wp:effectExtent l="19050" t="0" r="9525" b="0"/>
                  <wp:docPr id="237" name="图片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8.2%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40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我认为自己有比较好的学习习惯和学习方法。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43"/>
        <w:gridCol w:w="991"/>
        <w:gridCol w:w="449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114300"/>
                  <wp:effectExtent l="19050" t="0" r="0" b="0"/>
                  <wp:docPr id="238" name="图片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114300"/>
                  <wp:effectExtent l="19050" t="0" r="0" b="0"/>
                  <wp:docPr id="239" name="图片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42.62%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，有一些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114300"/>
                  <wp:effectExtent l="19050" t="0" r="9525" b="0"/>
                  <wp:docPr id="240" name="图片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114300"/>
                  <wp:effectExtent l="19050" t="0" r="9525" b="0"/>
                  <wp:docPr id="241" name="图片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51.64%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C</w:t>
            </w:r>
            <w:r w:rsidRPr="00ED5D99">
              <w:rPr>
                <w:sz w:val="24"/>
                <w:szCs w:val="24"/>
              </w:rPr>
              <w:t>，没有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242" name="图片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14300"/>
                  <wp:effectExtent l="19050" t="0" r="0" b="0"/>
                  <wp:docPr id="243" name="图片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5.74%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  <w:r w:rsidRPr="00ED5D99">
        <w:rPr>
          <w:color w:val="000000"/>
          <w:sz w:val="24"/>
          <w:szCs w:val="24"/>
        </w:rPr>
        <w:t>第</w:t>
      </w:r>
      <w:r w:rsidRPr="00ED5D99">
        <w:rPr>
          <w:color w:val="000000"/>
          <w:sz w:val="24"/>
          <w:szCs w:val="24"/>
        </w:rPr>
        <w:t>41</w:t>
      </w:r>
      <w:r w:rsidRPr="00ED5D99">
        <w:rPr>
          <w:color w:val="000000"/>
          <w:sz w:val="24"/>
          <w:szCs w:val="24"/>
        </w:rPr>
        <w:t>题</w:t>
      </w:r>
      <w:r w:rsidRPr="00ED5D99">
        <w:rPr>
          <w:color w:val="000000"/>
          <w:sz w:val="24"/>
          <w:szCs w:val="24"/>
        </w:rPr>
        <w:t xml:space="preserve">   </w:t>
      </w:r>
      <w:r w:rsidRPr="00ED5D99">
        <w:rPr>
          <w:color w:val="000000"/>
          <w:sz w:val="24"/>
          <w:szCs w:val="24"/>
        </w:rPr>
        <w:t>我有几项特长。</w:t>
      </w:r>
      <w:r w:rsidRPr="00ED5D99">
        <w:rPr>
          <w:color w:val="000000"/>
          <w:sz w:val="24"/>
          <w:szCs w:val="24"/>
        </w:rPr>
        <w:t xml:space="preserve">      </w:t>
      </w:r>
      <w:r w:rsidRPr="00ED5D99">
        <w:rPr>
          <w:color w:val="0066FF"/>
          <w:sz w:val="24"/>
          <w:szCs w:val="24"/>
        </w:rPr>
        <w:t>[</w:t>
      </w:r>
      <w:r w:rsidRPr="00ED5D99">
        <w:rPr>
          <w:color w:val="0066FF"/>
          <w:sz w:val="24"/>
          <w:szCs w:val="24"/>
        </w:rPr>
        <w:t>单选题</w:t>
      </w:r>
      <w:r w:rsidRPr="00ED5D99">
        <w:rPr>
          <w:color w:val="0066FF"/>
          <w:sz w:val="24"/>
          <w:szCs w:val="24"/>
        </w:rPr>
        <w:t>]</w:t>
      </w:r>
    </w:p>
    <w:p w:rsidR="00BF4700" w:rsidRPr="00ED5D99" w:rsidRDefault="00BF4700" w:rsidP="00ED5D99">
      <w:pPr>
        <w:spacing w:line="360" w:lineRule="auto"/>
        <w:rPr>
          <w:color w:val="0066FF"/>
          <w:sz w:val="24"/>
          <w:szCs w:val="24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58"/>
        <w:gridCol w:w="996"/>
        <w:gridCol w:w="4474"/>
      </w:tblGrid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比例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A</w:t>
            </w:r>
            <w:r w:rsidRPr="00ED5D99">
              <w:rPr>
                <w:sz w:val="24"/>
                <w:szCs w:val="24"/>
              </w:rPr>
              <w:t>，是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114300"/>
                  <wp:effectExtent l="19050" t="0" r="0" b="0"/>
                  <wp:docPr id="244" name="图片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114300"/>
                  <wp:effectExtent l="19050" t="0" r="0" b="0"/>
                  <wp:docPr id="245" name="图片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66.39%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B</w:t>
            </w:r>
            <w:r w:rsidRPr="00ED5D99">
              <w:rPr>
                <w:sz w:val="24"/>
                <w:szCs w:val="24"/>
              </w:rPr>
              <w:t>，有一两项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114300"/>
                  <wp:effectExtent l="19050" t="0" r="0" b="0"/>
                  <wp:docPr id="246" name="图片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114300"/>
                  <wp:effectExtent l="19050" t="0" r="0" b="0"/>
                  <wp:docPr id="247" name="图片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31.15%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lastRenderedPageBreak/>
              <w:t>C</w:t>
            </w:r>
            <w:r w:rsidRPr="00ED5D99">
              <w:rPr>
                <w:sz w:val="24"/>
                <w:szCs w:val="24"/>
              </w:rPr>
              <w:t>，一项也没有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" cy="114300"/>
                  <wp:effectExtent l="19050" t="0" r="9525" b="0"/>
                  <wp:docPr id="248" name="图片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14300"/>
                  <wp:effectExtent l="19050" t="0" r="9525" b="0"/>
                  <wp:docPr id="249" name="图片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99">
              <w:rPr>
                <w:sz w:val="24"/>
                <w:szCs w:val="24"/>
              </w:rPr>
              <w:t>2.46%</w:t>
            </w:r>
          </w:p>
        </w:tc>
      </w:tr>
      <w:tr w:rsidR="00BF4700" w:rsidRPr="00ED5D99" w:rsidTr="00902083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5D99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BF4700" w:rsidRPr="00ED5D99" w:rsidRDefault="00BF4700" w:rsidP="00ED5D9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BF4700" w:rsidRPr="00ED5D99" w:rsidRDefault="00BF4700" w:rsidP="00ED5D99">
      <w:pPr>
        <w:spacing w:line="360" w:lineRule="auto"/>
        <w:rPr>
          <w:sz w:val="24"/>
          <w:szCs w:val="24"/>
        </w:rPr>
      </w:pPr>
    </w:p>
    <w:p w:rsidR="00453723" w:rsidRPr="00ED5D99" w:rsidRDefault="00453723" w:rsidP="00ED5D99">
      <w:pPr>
        <w:spacing w:line="360" w:lineRule="auto"/>
        <w:jc w:val="center"/>
        <w:rPr>
          <w:sz w:val="24"/>
          <w:szCs w:val="24"/>
        </w:rPr>
      </w:pPr>
    </w:p>
    <w:sectPr w:rsidR="00453723" w:rsidRPr="00ED5D99" w:rsidSect="00246C02">
      <w:headerReference w:type="default" r:id="rId155"/>
      <w:pgSz w:w="11906" w:h="16838" w:code="9"/>
      <w:pgMar w:top="1440" w:right="1797" w:bottom="1440" w:left="1797" w:header="340" w:footer="68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7E" w:rsidRDefault="00A2067E" w:rsidP="00ED2CAB">
      <w:r>
        <w:separator/>
      </w:r>
    </w:p>
  </w:endnote>
  <w:endnote w:type="continuationSeparator" w:id="0">
    <w:p w:rsidR="00A2067E" w:rsidRDefault="00A2067E" w:rsidP="00ED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1" w:rsidRPr="00C609B7" w:rsidRDefault="00B71901" w:rsidP="00B71901">
    <w:pPr>
      <w:pStyle w:val="a4"/>
      <w:wordWrap w:val="0"/>
      <w:jc w:val="right"/>
      <w:rPr>
        <w:rFonts w:ascii="宋体" w:hAnsi="宋体"/>
        <w:sz w:val="21"/>
        <w:szCs w:val="21"/>
      </w:rPr>
    </w:pPr>
    <w:r>
      <w:rPr>
        <w:rFonts w:ascii="宋体" w:hAnsi="宋体" w:hint="eastAsia"/>
        <w:kern w:val="0"/>
        <w:sz w:val="21"/>
        <w:szCs w:val="21"/>
      </w:rPr>
      <w:t xml:space="preserve">   </w:t>
    </w:r>
    <w:r w:rsidRPr="00C609B7">
      <w:rPr>
        <w:rFonts w:ascii="宋体" w:hAnsi="宋体" w:hint="eastAsia"/>
        <w:kern w:val="0"/>
        <w:sz w:val="21"/>
        <w:szCs w:val="21"/>
      </w:rPr>
      <w:t xml:space="preserve">  </w:t>
    </w:r>
    <w:r>
      <w:rPr>
        <w:rFonts w:ascii="宋体" w:hAnsi="宋体" w:hint="eastAsia"/>
        <w:kern w:val="0"/>
        <w:sz w:val="21"/>
        <w:szCs w:val="21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7E" w:rsidRDefault="00A2067E" w:rsidP="00ED2CAB">
      <w:r>
        <w:separator/>
      </w:r>
    </w:p>
  </w:footnote>
  <w:footnote w:type="continuationSeparator" w:id="0">
    <w:p w:rsidR="00A2067E" w:rsidRDefault="00A2067E" w:rsidP="00ED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33" w:rsidRPr="00065B89" w:rsidRDefault="00BC5D33" w:rsidP="00BC5D33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B71901" w:rsidRPr="00BC5D33" w:rsidRDefault="00B71901" w:rsidP="00BC5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1" w:rsidRDefault="00B71901" w:rsidP="00B91729">
    <w:pPr>
      <w:pStyle w:val="a3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-168910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上海市文明单位（和谐校园）创建档案材料</w:t>
    </w:r>
  </w:p>
  <w:p w:rsidR="00B71901" w:rsidRDefault="00B7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4F6B"/>
    <w:multiLevelType w:val="singleLevel"/>
    <w:tmpl w:val="558B4F6B"/>
    <w:lvl w:ilvl="0">
      <w:start w:val="1"/>
      <w:numFmt w:val="decimal"/>
      <w:suff w:val="nothing"/>
      <w:lvlText w:val="%1."/>
      <w:lvlJc w:val="left"/>
    </w:lvl>
  </w:abstractNum>
  <w:abstractNum w:abstractNumId="1">
    <w:nsid w:val="558B4FA6"/>
    <w:multiLevelType w:val="singleLevel"/>
    <w:tmpl w:val="558B4FA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CAB"/>
    <w:rsid w:val="00186B4B"/>
    <w:rsid w:val="001E2C8E"/>
    <w:rsid w:val="00223300"/>
    <w:rsid w:val="00246C02"/>
    <w:rsid w:val="002648B3"/>
    <w:rsid w:val="00345A45"/>
    <w:rsid w:val="00401AF6"/>
    <w:rsid w:val="00453723"/>
    <w:rsid w:val="004A4237"/>
    <w:rsid w:val="004D284F"/>
    <w:rsid w:val="005124A6"/>
    <w:rsid w:val="005D0DCA"/>
    <w:rsid w:val="00602C0D"/>
    <w:rsid w:val="00761581"/>
    <w:rsid w:val="007829A2"/>
    <w:rsid w:val="0088009E"/>
    <w:rsid w:val="009A480E"/>
    <w:rsid w:val="00A2067E"/>
    <w:rsid w:val="00A92D70"/>
    <w:rsid w:val="00AC658E"/>
    <w:rsid w:val="00AC68AE"/>
    <w:rsid w:val="00B418E8"/>
    <w:rsid w:val="00B71901"/>
    <w:rsid w:val="00B80822"/>
    <w:rsid w:val="00B90E8A"/>
    <w:rsid w:val="00B91729"/>
    <w:rsid w:val="00BB65D0"/>
    <w:rsid w:val="00BC5D33"/>
    <w:rsid w:val="00BF4700"/>
    <w:rsid w:val="00CC388A"/>
    <w:rsid w:val="00D821FE"/>
    <w:rsid w:val="00D94665"/>
    <w:rsid w:val="00E1240B"/>
    <w:rsid w:val="00ED2CAB"/>
    <w:rsid w:val="00ED5D99"/>
    <w:rsid w:val="00F33B56"/>
    <w:rsid w:val="00F4632C"/>
    <w:rsid w:val="00F527B3"/>
    <w:rsid w:val="00F53693"/>
    <w:rsid w:val="00F8443C"/>
    <w:rsid w:val="00FB693A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CAB"/>
    <w:rPr>
      <w:sz w:val="18"/>
      <w:szCs w:val="18"/>
    </w:rPr>
  </w:style>
  <w:style w:type="paragraph" w:styleId="a4">
    <w:name w:val="footer"/>
    <w:basedOn w:val="a"/>
    <w:link w:val="Char0"/>
    <w:unhideWhenUsed/>
    <w:rsid w:val="00ED2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C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729"/>
    <w:rPr>
      <w:sz w:val="18"/>
      <w:szCs w:val="18"/>
    </w:rPr>
  </w:style>
  <w:style w:type="character" w:styleId="a6">
    <w:name w:val="page number"/>
    <w:basedOn w:val="a0"/>
    <w:rsid w:val="00B7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image" Target="media/image146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55" Type="http://schemas.openxmlformats.org/officeDocument/2006/relationships/header" Target="header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53" Type="http://schemas.openxmlformats.org/officeDocument/2006/relationships/image" Target="media/image14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51" Type="http://schemas.openxmlformats.org/officeDocument/2006/relationships/image" Target="media/image143.png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theme" Target="theme/theme1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3" Type="http://schemas.microsoft.com/office/2007/relationships/stylesWithEffects" Target="stylesWithEffect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1536</Words>
  <Characters>8756</Characters>
  <Application>Microsoft Office Word</Application>
  <DocSecurity>0</DocSecurity>
  <Lines>72</Lines>
  <Paragraphs>20</Paragraphs>
  <ScaleCrop>false</ScaleCrop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18</cp:revision>
  <dcterms:created xsi:type="dcterms:W3CDTF">2015-12-13T14:34:00Z</dcterms:created>
  <dcterms:modified xsi:type="dcterms:W3CDTF">2017-12-12T00:35:00Z</dcterms:modified>
</cp:coreProperties>
</file>